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63" w:type="dxa"/>
        <w:tblInd w:w="-176" w:type="dxa"/>
        <w:tblLook w:val="04A0" w:firstRow="1" w:lastRow="0" w:firstColumn="1" w:lastColumn="0" w:noHBand="0" w:noVBand="1"/>
      </w:tblPr>
      <w:tblGrid>
        <w:gridCol w:w="4233"/>
        <w:gridCol w:w="4110"/>
        <w:gridCol w:w="4110"/>
        <w:gridCol w:w="4110"/>
      </w:tblGrid>
      <w:tr w:rsidR="007F75FC" w:rsidTr="007F75FC">
        <w:trPr>
          <w:trHeight w:val="262"/>
        </w:trPr>
        <w:tc>
          <w:tcPr>
            <w:tcW w:w="4233" w:type="dxa"/>
            <w:hideMark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 по e-mail:</w:t>
            </w:r>
          </w:p>
        </w:tc>
        <w:tc>
          <w:tcPr>
            <w:tcW w:w="4110" w:type="dxa"/>
            <w:hideMark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Заявки направлять:</w:t>
            </w:r>
          </w:p>
        </w:tc>
        <w:tc>
          <w:tcPr>
            <w:tcW w:w="4110" w:type="dxa"/>
          </w:tcPr>
          <w:p w:rsidR="007F75FC" w:rsidRPr="00AD33A2" w:rsidRDefault="007F75FC" w:rsidP="007F75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33A2">
              <w:rPr>
                <w:rFonts w:ascii="Arial Narrow" w:hAnsi="Arial Narrow"/>
              </w:rPr>
              <w:t>Доступ на портал:</w:t>
            </w:r>
          </w:p>
          <w:p w:rsidR="007F75FC" w:rsidRPr="00AD33A2" w:rsidRDefault="007F75FC" w:rsidP="007F75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33A2">
              <w:rPr>
                <w:rFonts w:ascii="Arial Narrow" w:hAnsi="Arial Narrow"/>
              </w:rPr>
              <w:t xml:space="preserve">открыт ________________ </w:t>
            </w:r>
          </w:p>
          <w:p w:rsidR="007F75FC" w:rsidRPr="00F21DE1" w:rsidRDefault="007F75FC" w:rsidP="007F75FC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</w:rPr>
            </w:pPr>
            <w:r w:rsidRPr="00AD33A2"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о</w:t>
            </w:r>
            <w:r w:rsidRPr="00AD33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</w:t>
            </w:r>
            <w:r w:rsidRPr="00AD33A2">
              <w:rPr>
                <w:rFonts w:ascii="Arial Narrow" w:hAnsi="Arial Narrow"/>
              </w:rPr>
              <w:t>________________</w:t>
            </w:r>
            <w:r>
              <w:rPr>
                <w:rFonts w:ascii="Arial Narrow" w:hAnsi="Arial Narrow"/>
              </w:rPr>
              <w:t xml:space="preserve"> </w:t>
            </w:r>
            <w:r w:rsidRPr="00AD33A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10" w:type="dxa"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F75FC" w:rsidTr="007F75FC">
        <w:trPr>
          <w:trHeight w:val="131"/>
        </w:trPr>
        <w:tc>
          <w:tcPr>
            <w:tcW w:w="4233" w:type="dxa"/>
            <w:hideMark/>
          </w:tcPr>
          <w:p w:rsidR="007F75FC" w:rsidRDefault="00AD3F18" w:rsidP="007F75FC">
            <w:pPr>
              <w:spacing w:after="0" w:line="240" w:lineRule="auto"/>
            </w:pPr>
            <w:hyperlink r:id="rId5" w:history="1">
              <w:r w:rsidR="007F75FC" w:rsidRPr="00041E16">
                <w:rPr>
                  <w:rStyle w:val="a3"/>
                  <w:rFonts w:ascii="Arial Narrow" w:hAnsi="Arial Narrow"/>
                  <w:b/>
                </w:rPr>
                <w:t>2425415@</w:t>
              </w:r>
              <w:r w:rsidR="007F75FC" w:rsidRPr="00041E16">
                <w:rPr>
                  <w:rStyle w:val="a3"/>
                  <w:rFonts w:ascii="Arial Narrow" w:hAnsi="Arial Narrow"/>
                  <w:b/>
                  <w:lang w:val="en-US"/>
                </w:rPr>
                <w:t>mail</w:t>
              </w:r>
              <w:r w:rsidR="007F75FC" w:rsidRPr="00041E16">
                <w:rPr>
                  <w:rStyle w:val="a3"/>
                  <w:rFonts w:ascii="Arial Narrow" w:hAnsi="Arial Narrow"/>
                  <w:b/>
                </w:rPr>
                <w:t>.</w:t>
              </w:r>
              <w:proofErr w:type="spellStart"/>
              <w:r w:rsidR="007F75FC" w:rsidRPr="00041E16">
                <w:rPr>
                  <w:rStyle w:val="a3"/>
                  <w:rFonts w:ascii="Arial Narrow" w:hAnsi="Arial Narrow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  <w:hideMark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(391) </w:t>
            </w:r>
            <w:r>
              <w:rPr>
                <w:rFonts w:ascii="Arial Narrow" w:hAnsi="Arial Narrow"/>
                <w:b/>
              </w:rPr>
              <w:t>2-191-444</w:t>
            </w:r>
          </w:p>
        </w:tc>
        <w:tc>
          <w:tcPr>
            <w:tcW w:w="4110" w:type="dxa"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F75FC" w:rsidTr="007F75FC">
        <w:trPr>
          <w:trHeight w:val="131"/>
        </w:trPr>
        <w:tc>
          <w:tcPr>
            <w:tcW w:w="4233" w:type="dxa"/>
            <w:hideMark/>
          </w:tcPr>
          <w:p w:rsidR="007F75FC" w:rsidRDefault="00AD3F18" w:rsidP="007F75FC">
            <w:pPr>
              <w:spacing w:after="0" w:line="240" w:lineRule="auto"/>
              <w:rPr>
                <w:lang w:val="en-US"/>
              </w:rPr>
            </w:pPr>
            <w:hyperlink r:id="rId6" w:history="1">
              <w:r w:rsidR="007F75FC" w:rsidRPr="008303D9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study</w:t>
              </w:r>
              <w:r w:rsidR="007F75FC" w:rsidRPr="008303D9">
                <w:rPr>
                  <w:rStyle w:val="a3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="007F75FC" w:rsidRPr="008303D9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="007F75FC" w:rsidRPr="008303D9">
                <w:rPr>
                  <w:rStyle w:val="a3"/>
                  <w:rFonts w:ascii="Arial Narrow" w:eastAsia="Times New Roman" w:hAnsi="Arial Narrow"/>
                  <w:b/>
                </w:rPr>
                <w:t>24.</w:t>
              </w:r>
              <w:proofErr w:type="spellStart"/>
              <w:r w:rsidR="007F75FC" w:rsidRPr="008303D9">
                <w:rPr>
                  <w:rStyle w:val="a3"/>
                  <w:rFonts w:ascii="Arial Narrow" w:eastAsia="Times New Roman" w:hAnsi="Arial Narrow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  <w:hideMark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7F75FC" w:rsidRDefault="007F75FC" w:rsidP="007F75F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16BD1" w:rsidRDefault="00316BD1" w:rsidP="00316BD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AD3F18" w:rsidRDefault="00316BD1" w:rsidP="00414014">
      <w:pPr>
        <w:spacing w:after="0"/>
        <w:jc w:val="center"/>
        <w:rPr>
          <w:rFonts w:ascii="Arial Narrow" w:hAnsi="Arial Narrow"/>
          <w:b/>
          <w:bCs/>
          <w:sz w:val="24"/>
          <w:szCs w:val="32"/>
        </w:rPr>
      </w:pPr>
      <w:proofErr w:type="gramStart"/>
      <w:r w:rsidRPr="002F2B19">
        <w:rPr>
          <w:rFonts w:ascii="Arial Narrow" w:hAnsi="Arial Narrow"/>
          <w:b/>
          <w:bCs/>
          <w:sz w:val="24"/>
          <w:szCs w:val="32"/>
        </w:rPr>
        <w:t>ЗАЯВКА  НА</w:t>
      </w:r>
      <w:proofErr w:type="gramEnd"/>
      <w:r w:rsidRPr="002F2B19">
        <w:rPr>
          <w:rFonts w:ascii="Arial Narrow" w:hAnsi="Arial Narrow"/>
          <w:b/>
          <w:bCs/>
          <w:sz w:val="24"/>
          <w:szCs w:val="32"/>
        </w:rPr>
        <w:t xml:space="preserve"> ПОВЫШЕНИЕ КВАЛИФИКАЦИИ</w:t>
      </w:r>
      <w:r w:rsidR="007F75FC">
        <w:rPr>
          <w:rFonts w:ascii="Arial Narrow" w:hAnsi="Arial Narrow"/>
          <w:b/>
          <w:bCs/>
          <w:sz w:val="24"/>
          <w:szCs w:val="32"/>
        </w:rPr>
        <w:t xml:space="preserve"> по программе </w:t>
      </w:r>
    </w:p>
    <w:p w:rsidR="00316BD1" w:rsidRDefault="007F75FC" w:rsidP="00414014">
      <w:pPr>
        <w:spacing w:after="0"/>
        <w:jc w:val="center"/>
        <w:rPr>
          <w:rFonts w:ascii="Arial Narrow" w:hAnsi="Arial Narrow"/>
          <w:b/>
          <w:bCs/>
          <w:sz w:val="24"/>
          <w:szCs w:val="32"/>
        </w:rPr>
      </w:pPr>
      <w:r>
        <w:rPr>
          <w:rFonts w:ascii="Arial Narrow" w:hAnsi="Arial Narrow"/>
          <w:b/>
          <w:bCs/>
          <w:sz w:val="24"/>
          <w:szCs w:val="32"/>
        </w:rPr>
        <w:t>«ПОДГОТОВКА РУКОВОДИТЕЛЕЙ РАБОТ ПО ЛИКВИДАЦИИ АВАРИЙ</w:t>
      </w:r>
      <w:r w:rsidR="00AD3F18">
        <w:rPr>
          <w:rFonts w:ascii="Arial Narrow" w:hAnsi="Arial Narrow"/>
          <w:b/>
          <w:bCs/>
          <w:sz w:val="24"/>
          <w:szCs w:val="32"/>
        </w:rPr>
        <w:t xml:space="preserve"> ПРИ ВЫПОЛНЕНИИ ГОРНЫХ РАБОТ</w:t>
      </w:r>
      <w:r>
        <w:rPr>
          <w:rFonts w:ascii="Arial Narrow" w:hAnsi="Arial Narrow"/>
          <w:b/>
          <w:bCs/>
          <w:sz w:val="24"/>
          <w:szCs w:val="32"/>
        </w:rPr>
        <w:t>» 72 часа</w:t>
      </w:r>
    </w:p>
    <w:tbl>
      <w:tblPr>
        <w:tblpPr w:leftFromText="180" w:rightFromText="180" w:vertAnchor="text" w:horzAnchor="margin" w:tblpY="46"/>
        <w:tblOverlap w:val="never"/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58"/>
        <w:gridCol w:w="1843"/>
        <w:gridCol w:w="1134"/>
        <w:gridCol w:w="1134"/>
        <w:gridCol w:w="1275"/>
        <w:gridCol w:w="1418"/>
        <w:gridCol w:w="1418"/>
        <w:gridCol w:w="2127"/>
        <w:gridCol w:w="1559"/>
      </w:tblGrid>
      <w:tr w:rsidR="007F75FC" w:rsidRPr="002D093E" w:rsidTr="007F75FC">
        <w:trPr>
          <w:trHeight w:val="219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01" w:type="dxa"/>
            <w:gridSpan w:val="2"/>
            <w:vMerge w:val="restart"/>
            <w:shd w:val="clear" w:color="auto" w:fill="D9D9D9"/>
            <w:vAlign w:val="center"/>
            <w:hideMark/>
          </w:tcPr>
          <w:p w:rsidR="007F75FC" w:rsidRPr="00196C92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7F75FC" w:rsidRPr="00196C92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Дата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**</w:t>
            </w:r>
          </w:p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рождения</w:t>
            </w:r>
          </w:p>
        </w:tc>
        <w:tc>
          <w:tcPr>
            <w:tcW w:w="6238" w:type="dxa"/>
            <w:gridSpan w:val="4"/>
            <w:shd w:val="clear" w:color="auto" w:fill="365F91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color w:val="FFFFFF"/>
                <w:sz w:val="20"/>
                <w:szCs w:val="20"/>
              </w:rPr>
              <w:t>Образование**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7F75FC" w:rsidRPr="00196C92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sz w:val="20"/>
                <w:szCs w:val="20"/>
              </w:rPr>
              <w:t>Телефон</w:t>
            </w:r>
          </w:p>
          <w:p w:rsidR="007F75FC" w:rsidRPr="00196C92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6C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96C92">
              <w:rPr>
                <w:rFonts w:ascii="Arial Narrow" w:hAnsi="Arial Narrow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7F75FC" w:rsidRPr="002D093E" w:rsidTr="007F75FC">
        <w:trPr>
          <w:trHeight w:val="284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(</w:t>
            </w:r>
            <w:r w:rsidRPr="002E63F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СПО, ВО</w:t>
            </w:r>
            <w:r w:rsidRPr="00190E76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)*</w:t>
            </w:r>
          </w:p>
        </w:tc>
        <w:tc>
          <w:tcPr>
            <w:tcW w:w="2836" w:type="dxa"/>
            <w:gridSpan w:val="2"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диплома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, документа об образовании</w:t>
            </w:r>
          </w:p>
        </w:tc>
        <w:tc>
          <w:tcPr>
            <w:tcW w:w="2127" w:type="dxa"/>
            <w:vMerge w:val="restart"/>
            <w:shd w:val="clear" w:color="auto" w:fill="365F91"/>
            <w:vAlign w:val="center"/>
          </w:tcPr>
          <w:p w:rsidR="007F75FC" w:rsidRPr="002E63F3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</w:pPr>
            <w:r w:rsidRPr="002E63F3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  <w:t>Фамилия в документе если менялась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7F75FC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75FC" w:rsidRPr="002D093E" w:rsidTr="007F75FC">
        <w:trPr>
          <w:trHeight w:val="284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Серия</w:t>
            </w:r>
          </w:p>
        </w:tc>
        <w:tc>
          <w:tcPr>
            <w:tcW w:w="1418" w:type="dxa"/>
            <w:shd w:val="clear" w:color="auto" w:fill="365F91"/>
            <w:vAlign w:val="center"/>
          </w:tcPr>
          <w:p w:rsidR="007F75FC" w:rsidRPr="00190E76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190E76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номер</w:t>
            </w:r>
          </w:p>
        </w:tc>
        <w:tc>
          <w:tcPr>
            <w:tcW w:w="2127" w:type="dxa"/>
            <w:vMerge/>
            <w:shd w:val="clear" w:color="auto" w:fill="365F91"/>
            <w:vAlign w:val="center"/>
          </w:tcPr>
          <w:p w:rsidR="007F75FC" w:rsidRPr="002E63F3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  <w:vertAlign w:val="subscript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7F75FC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F75FC" w:rsidRPr="002D093E" w:rsidTr="007F75FC">
        <w:trPr>
          <w:trHeight w:val="219"/>
        </w:trPr>
        <w:tc>
          <w:tcPr>
            <w:tcW w:w="360" w:type="dxa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4601" w:type="dxa"/>
            <w:gridSpan w:val="2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F75FC" w:rsidRPr="002D093E" w:rsidTr="007F75FC">
        <w:trPr>
          <w:trHeight w:val="219"/>
        </w:trPr>
        <w:tc>
          <w:tcPr>
            <w:tcW w:w="360" w:type="dxa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4601" w:type="dxa"/>
            <w:gridSpan w:val="2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F75FC" w:rsidRPr="002D093E" w:rsidTr="007F75FC">
        <w:trPr>
          <w:trHeight w:val="219"/>
        </w:trPr>
        <w:tc>
          <w:tcPr>
            <w:tcW w:w="360" w:type="dxa"/>
            <w:vAlign w:val="center"/>
            <w:hideMark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2D093E">
              <w:rPr>
                <w:rFonts w:ascii="Arial Narrow" w:hAnsi="Arial Narrow"/>
                <w:bCs/>
                <w:sz w:val="20"/>
                <w:szCs w:val="20"/>
              </w:rPr>
              <w:t>3.</w:t>
            </w:r>
          </w:p>
        </w:tc>
        <w:tc>
          <w:tcPr>
            <w:tcW w:w="4601" w:type="dxa"/>
            <w:gridSpan w:val="2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75FC" w:rsidRPr="002D093E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90"/>
        </w:trPr>
        <w:tc>
          <w:tcPr>
            <w:tcW w:w="9922" w:type="dxa"/>
            <w:gridSpan w:val="7"/>
            <w:shd w:val="clear" w:color="auto" w:fill="D9D9D9"/>
          </w:tcPr>
          <w:p w:rsidR="007F75FC" w:rsidRPr="0069094B" w:rsidRDefault="007F75FC" w:rsidP="007F75F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1"/>
                <w:szCs w:val="21"/>
              </w:rPr>
              <w:t>Р</w:t>
            </w:r>
            <w:r w:rsidRPr="0069094B">
              <w:rPr>
                <w:rFonts w:ascii="Arial Narrow" w:hAnsi="Arial Narrow"/>
                <w:b/>
                <w:sz w:val="21"/>
                <w:szCs w:val="21"/>
              </w:rPr>
              <w:t>еквизиты организации для заключения договора</w:t>
            </w: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6804" w:type="dxa"/>
            <w:gridSpan w:val="5"/>
          </w:tcPr>
          <w:p w:rsidR="007F75FC" w:rsidRPr="000114C3" w:rsidRDefault="00AD3F18" w:rsidP="007F75FC">
            <w:pPr>
              <w:tabs>
                <w:tab w:val="left" w:pos="4056"/>
              </w:tabs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2.65pt;margin-top:1.35pt;width:275.6pt;height:245pt;z-index:251659264;mso-position-horizontal-relative:text;mso-position-vertical-relative:text" fillcolor="#fbd4b4">
                  <v:stroke dashstyle="longDash"/>
                  <v:textbox style="mso-next-textbox:#_x0000_s1026">
                    <w:txbxContent>
                      <w:p w:rsidR="007F75FC" w:rsidRDefault="007F75FC" w:rsidP="007F75F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075403">
                          <w:rPr>
                            <w:b/>
                          </w:rPr>
                          <w:t>ПОЯСНЕНИЯ</w:t>
                        </w:r>
                      </w:p>
                      <w:p w:rsidR="007F75FC" w:rsidRDefault="007F75FC" w:rsidP="007F75FC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075403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после 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прочтения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и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заполнения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формы можно</w:t>
                        </w:r>
                        <w:r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075403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удалить!):</w:t>
                        </w:r>
                      </w:p>
                      <w:p w:rsidR="007F75FC" w:rsidRDefault="007F75FC" w:rsidP="007F75FC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7F75FC" w:rsidRPr="0091446F" w:rsidRDefault="007F75FC" w:rsidP="007F75FC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284" w:hanging="284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Для регистрации Ваших специалистов, подготовки удостоверений, дипломов, пожалуйста, 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заполните разборчиво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форму заявки и направьте нам по факсу или электронной почте.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F75FC" w:rsidRPr="0091446F" w:rsidRDefault="007F75FC" w:rsidP="007F75FC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284" w:hanging="284"/>
                          <w:jc w:val="both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91446F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**</w:t>
                        </w:r>
                        <w:r w:rsidRPr="009144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Данную информацию просим предоставить в соответствии с Законом «Об образовании в Российской Федерации» и Постановлением Правительства РФ от 26.08.2013 №729 О Федеральной информационной системе «Федеральный реестр сведений о документах об образовании и (или) квалификации, документах об обучении».</w:t>
                        </w:r>
                      </w:p>
                      <w:p w:rsidR="007F75FC" w:rsidRPr="0091446F" w:rsidRDefault="007F75FC" w:rsidP="007F75FC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  <w:r w:rsidRPr="0091446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ВНИМАНИЕ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! </w:t>
                        </w:r>
                        <w:r w:rsidRPr="0091446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                  </w:r>
                      </w:p>
                      <w:p w:rsidR="007F75FC" w:rsidRPr="0091446F" w:rsidRDefault="007F75FC" w:rsidP="007F75FC">
                        <w:pPr>
                          <w:spacing w:after="0"/>
                          <w:ind w:left="720"/>
                          <w:jc w:val="both"/>
                          <w:rPr>
                            <w:rFonts w:ascii="Arial Narrow" w:hAnsi="Arial Narrow"/>
                            <w:sz w:val="21"/>
                            <w:szCs w:val="21"/>
                          </w:rPr>
                        </w:pPr>
                      </w:p>
                      <w:p w:rsidR="007F75FC" w:rsidRPr="00075403" w:rsidRDefault="007F75FC" w:rsidP="007F75FC">
                        <w:pPr>
                          <w:spacing w:after="0" w:line="240" w:lineRule="auto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7F75FC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Фактический  адрес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32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БИК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49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gridAfter w:val="3"/>
          <w:wAfter w:w="5104" w:type="dxa"/>
          <w:trHeight w:val="268"/>
        </w:trPr>
        <w:tc>
          <w:tcPr>
            <w:tcW w:w="3118" w:type="dxa"/>
            <w:gridSpan w:val="2"/>
            <w:vAlign w:val="center"/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0114C3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04" w:type="dxa"/>
            <w:gridSpan w:val="5"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65"/>
        <w:tblW w:w="993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19"/>
      </w:tblGrid>
      <w:tr w:rsidR="007F75FC" w:rsidRPr="000114C3" w:rsidTr="007F75FC">
        <w:trPr>
          <w:trHeight w:val="244"/>
        </w:trPr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6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0114C3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F75FC" w:rsidRPr="000114C3" w:rsidTr="007F75FC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0114C3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F75FC" w:rsidRPr="000114C3" w:rsidRDefault="007F75FC" w:rsidP="007F75FC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F75FC" w:rsidRPr="0004634C" w:rsidRDefault="007F75FC" w:rsidP="007F75FC">
      <w:pPr>
        <w:spacing w:after="0"/>
        <w:rPr>
          <w:rFonts w:ascii="Arial Narrow" w:hAnsi="Arial Narrow"/>
          <w:sz w:val="24"/>
          <w:szCs w:val="24"/>
        </w:rPr>
      </w:pPr>
    </w:p>
    <w:p w:rsidR="007F75FC" w:rsidRDefault="007F75FC" w:rsidP="007F75FC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7F75FC" w:rsidRPr="00310217" w:rsidRDefault="007F75FC" w:rsidP="007F75FC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  <w:t xml:space="preserve"> </w:t>
      </w:r>
    </w:p>
    <w:p w:rsidR="007F75FC" w:rsidRDefault="007F75FC" w:rsidP="007F75FC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</w:p>
    <w:p w:rsidR="007F75FC" w:rsidRDefault="007F75FC" w:rsidP="007F75FC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Руководитель ________________________________________________</w:t>
      </w:r>
      <w:proofErr w:type="gramStart"/>
      <w:r>
        <w:rPr>
          <w:rFonts w:ascii="Arial Narrow" w:hAnsi="Arial Narrow"/>
          <w:b/>
          <w:sz w:val="24"/>
          <w:szCs w:val="24"/>
        </w:rPr>
        <w:t>_(</w:t>
      </w:r>
      <w:proofErr w:type="gramEnd"/>
      <w:r>
        <w:rPr>
          <w:rFonts w:ascii="Arial Narrow" w:hAnsi="Arial Narrow"/>
          <w:b/>
          <w:sz w:val="24"/>
          <w:szCs w:val="24"/>
        </w:rPr>
        <w:t>___________________)</w:t>
      </w:r>
    </w:p>
    <w:p w:rsidR="00715F65" w:rsidRPr="007F75FC" w:rsidRDefault="007F75FC" w:rsidP="007F75FC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М.п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</w:t>
      </w:r>
    </w:p>
    <w:sectPr w:rsidR="00715F65" w:rsidRPr="007F75FC" w:rsidSect="007F75FC">
      <w:pgSz w:w="16838" w:h="11906" w:orient="landscape"/>
      <w:pgMar w:top="850" w:right="993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A5"/>
    <w:multiLevelType w:val="hybridMultilevel"/>
    <w:tmpl w:val="96D2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93C"/>
    <w:rsid w:val="0004393C"/>
    <w:rsid w:val="00231476"/>
    <w:rsid w:val="00292193"/>
    <w:rsid w:val="002A0079"/>
    <w:rsid w:val="002F2B19"/>
    <w:rsid w:val="00316BD1"/>
    <w:rsid w:val="00414014"/>
    <w:rsid w:val="00512EF2"/>
    <w:rsid w:val="005735F2"/>
    <w:rsid w:val="00715F65"/>
    <w:rsid w:val="007A26D1"/>
    <w:rsid w:val="007D4806"/>
    <w:rsid w:val="007F75FC"/>
    <w:rsid w:val="00AC2234"/>
    <w:rsid w:val="00AD3F18"/>
    <w:rsid w:val="00BE712B"/>
    <w:rsid w:val="00C31909"/>
    <w:rsid w:val="00C31DB5"/>
    <w:rsid w:val="00D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1303E8"/>
  <w15:docId w15:val="{DAB7B2FD-525B-4AAA-9703-024893CA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BD1"/>
    <w:rPr>
      <w:color w:val="0000FF"/>
      <w:u w:val="single"/>
    </w:rPr>
  </w:style>
  <w:style w:type="table" w:styleId="a4">
    <w:name w:val="Table Grid"/>
    <w:basedOn w:val="a1"/>
    <w:uiPriority w:val="59"/>
    <w:rsid w:val="002F2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y@worldenergy24.ru" TargetMode="External"/><Relationship Id="rId5" Type="http://schemas.openxmlformats.org/officeDocument/2006/relationships/hyperlink" Target="mailto:24254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2017-10-17T05:47:00Z</dcterms:created>
  <dcterms:modified xsi:type="dcterms:W3CDTF">2019-02-10T10:02:00Z</dcterms:modified>
</cp:coreProperties>
</file>